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8DAA1" w14:textId="1FFC0238" w:rsidR="00A64C4B" w:rsidRDefault="00AD37AA" w:rsidP="00A64C4B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A64C4B">
        <w:rPr>
          <w:iCs/>
          <w:sz w:val="26"/>
          <w:szCs w:val="26"/>
          <w:u w:val="single"/>
        </w:rPr>
        <w:t>вский районный исполнительный комитет</w:t>
      </w:r>
      <w:r w:rsidR="00A64C4B">
        <w:rPr>
          <w:iCs/>
          <w:sz w:val="18"/>
          <w:szCs w:val="18"/>
          <w:u w:val="single"/>
        </w:rPr>
        <w:t>_______</w:t>
      </w:r>
    </w:p>
    <w:p w14:paraId="0A2842E2" w14:textId="77777777" w:rsidR="00A64C4B" w:rsidRDefault="00A64C4B" w:rsidP="00A64C4B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59A9D43" w14:textId="77777777" w:rsidR="00A64C4B" w:rsidRDefault="00A64C4B" w:rsidP="00A64C4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78FDFEA" w14:textId="77777777" w:rsidR="00A64C4B" w:rsidRDefault="00A64C4B" w:rsidP="00A64C4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58E0646" w14:textId="77777777" w:rsidR="00A64C4B" w:rsidRDefault="00A64C4B" w:rsidP="00A64C4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4938557" w14:textId="77777777" w:rsidR="00A64C4B" w:rsidRDefault="00A64C4B" w:rsidP="00A64C4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A6F599C" w14:textId="77777777" w:rsidR="00A64C4B" w:rsidRDefault="00A64C4B" w:rsidP="00A64C4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D82B1A3" w14:textId="6A81020F" w:rsidR="00AE51B4" w:rsidRDefault="00AE51B4">
      <w:pPr>
        <w:ind w:left="4140"/>
        <w:rPr>
          <w:iCs/>
          <w:sz w:val="28"/>
          <w:szCs w:val="28"/>
        </w:rPr>
      </w:pPr>
    </w:p>
    <w:p w14:paraId="69E56B11" w14:textId="77777777" w:rsidR="00AE51B4" w:rsidRDefault="00AE51B4">
      <w:pPr>
        <w:ind w:left="4111"/>
        <w:rPr>
          <w:b/>
          <w:sz w:val="36"/>
          <w:szCs w:val="36"/>
        </w:rPr>
      </w:pPr>
    </w:p>
    <w:p w14:paraId="21495580" w14:textId="77777777" w:rsidR="00AE51B4" w:rsidRDefault="00AE51B4">
      <w:pPr>
        <w:jc w:val="center"/>
        <w:rPr>
          <w:b/>
          <w:sz w:val="28"/>
          <w:szCs w:val="28"/>
        </w:rPr>
      </w:pPr>
    </w:p>
    <w:p w14:paraId="1561DFAD" w14:textId="77777777" w:rsidR="00AE51B4" w:rsidRDefault="00A64C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6CEB0F5" w14:textId="77777777" w:rsidR="00AE51B4" w:rsidRDefault="00A64C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1.1.24 «Принятие решения о предоставлении одноразовой субсидии на возведение, реконструкцию или приобретение жилого помещения» Указа Президента Республики Беларусь от 26.04.2010 № 200</w:t>
      </w:r>
    </w:p>
    <w:p w14:paraId="2267A14A" w14:textId="77777777" w:rsidR="00AE51B4" w:rsidRDefault="00AE51B4">
      <w:pPr>
        <w:tabs>
          <w:tab w:val="left" w:pos="0"/>
        </w:tabs>
        <w:rPr>
          <w:sz w:val="28"/>
          <w:szCs w:val="28"/>
        </w:rPr>
      </w:pPr>
    </w:p>
    <w:p w14:paraId="7CA35824" w14:textId="77777777" w:rsidR="00AE51B4" w:rsidRDefault="00A64C4B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_________________________________________________________________________________</w:t>
      </w:r>
    </w:p>
    <w:p w14:paraId="21794920" w14:textId="77777777" w:rsidR="00AE51B4" w:rsidRDefault="00A64C4B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44F727C4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58BD6D8F" w14:textId="77777777" w:rsidR="00AE51B4" w:rsidRDefault="00A64C4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620DB3E" w14:textId="77777777" w:rsidR="00AE51B4" w:rsidRDefault="00A64C4B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6587C09F" w14:textId="77777777" w:rsidR="00AE51B4" w:rsidRDefault="00A64C4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3F59191" w14:textId="77777777" w:rsidR="00AE51B4" w:rsidRDefault="00A64C4B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________________________.</w:t>
      </w:r>
    </w:p>
    <w:p w14:paraId="1EDE408B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____________ чел.</w:t>
      </w:r>
    </w:p>
    <w:tbl>
      <w:tblPr>
        <w:tblW w:w="10102" w:type="dxa"/>
        <w:tblInd w:w="-5" w:type="dxa"/>
        <w:tblLook w:val="04A0" w:firstRow="1" w:lastRow="0" w:firstColumn="1" w:lastColumn="0" w:noHBand="0" w:noVBand="1"/>
      </w:tblPr>
      <w:tblGrid>
        <w:gridCol w:w="3173"/>
        <w:gridCol w:w="1260"/>
        <w:gridCol w:w="1980"/>
        <w:gridCol w:w="2064"/>
        <w:gridCol w:w="1625"/>
      </w:tblGrid>
      <w:tr w:rsidR="00AE51B4" w14:paraId="3E48EC21" w14:textId="77777777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D84E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D10F1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F908C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8F7AB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2266E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AE51B4" w14:paraId="6A556480" w14:textId="77777777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7813D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5AD11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D4FF3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0F0E6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6764D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E51B4" w14:paraId="700382E2" w14:textId="77777777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D7E81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B0C4E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3E653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DDC2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352FC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E51B4" w14:paraId="61513A90" w14:textId="77777777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10353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95E4B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3469A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85664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70900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E51B4" w14:paraId="537E7464" w14:textId="77777777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7FEE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88A3A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BB8D2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E43C1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A196E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AE51B4" w14:paraId="6CD31A2F" w14:textId="77777777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B97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7B2D7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49390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DAA4A" w14:textId="77777777" w:rsidR="00AE51B4" w:rsidRDefault="00A64C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AD4D0" w14:textId="77777777" w:rsidR="00AE51B4" w:rsidRDefault="00A64C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14:paraId="79A0691E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настоящее время семья проживает в жилом помещении общей площадью__________  кв.м </w:t>
      </w:r>
      <w:r>
        <w:rPr>
          <w:i/>
          <w:sz w:val="28"/>
          <w:szCs w:val="28"/>
        </w:rPr>
        <w:t>(нужное подчеркнуть):</w:t>
      </w:r>
    </w:p>
    <w:p w14:paraId="19EDA168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14:paraId="4C55CFD9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занимаемом по договору найма;</w:t>
      </w:r>
    </w:p>
    <w:p w14:paraId="13139319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70FEE2B2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14:paraId="7D4BC4D7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14:paraId="5ECB67CF" w14:textId="77777777" w:rsidR="00AE51B4" w:rsidRDefault="00A64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однокомнатной квартире.</w:t>
      </w:r>
    </w:p>
    <w:p w14:paraId="3C5A6C35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_____________ человек.</w:t>
      </w:r>
    </w:p>
    <w:p w14:paraId="73F5F854" w14:textId="77777777" w:rsidR="00AE51B4" w:rsidRDefault="00AE51B4">
      <w:pPr>
        <w:pStyle w:val="newncpi"/>
        <w:ind w:firstLine="0"/>
        <w:rPr>
          <w:sz w:val="20"/>
        </w:rPr>
      </w:pPr>
    </w:p>
    <w:p w14:paraId="3E44AEDE" w14:textId="77777777" w:rsidR="00AE51B4" w:rsidRDefault="00AE51B4">
      <w:pPr>
        <w:pStyle w:val="newncpi"/>
        <w:ind w:firstLine="0"/>
        <w:rPr>
          <w:sz w:val="20"/>
        </w:rPr>
      </w:pPr>
    </w:p>
    <w:p w14:paraId="6BF55A54" w14:textId="77777777" w:rsidR="00AE51B4" w:rsidRDefault="00A64C4B">
      <w:pPr>
        <w:pStyle w:val="newncpi"/>
        <w:ind w:firstLine="0"/>
        <w:rPr>
          <w:sz w:val="20"/>
        </w:rPr>
      </w:pPr>
      <w:r>
        <w:rPr>
          <w:sz w:val="20"/>
        </w:rPr>
        <w:t>В  дело №_________</w:t>
      </w:r>
    </w:p>
    <w:p w14:paraId="3E9746FF" w14:textId="77777777" w:rsidR="00AE51B4" w:rsidRDefault="00A64C4B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4C8B6F7D" w14:textId="77777777" w:rsidR="00AE51B4" w:rsidRDefault="00A64C4B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1C40F9DC" w14:textId="77777777" w:rsidR="00AE51B4" w:rsidRDefault="00AE51B4">
      <w:pPr>
        <w:ind w:firstLine="709"/>
        <w:jc w:val="both"/>
        <w:rPr>
          <w:sz w:val="28"/>
          <w:szCs w:val="28"/>
        </w:rPr>
      </w:pPr>
    </w:p>
    <w:p w14:paraId="03BE3289" w14:textId="77777777" w:rsidR="00AE51B4" w:rsidRDefault="00A64C4B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Мною (членами моей семьи) произведено отчуждение жилого помещения общей площадью _______ кв. м.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2A55B6E" w14:textId="77777777" w:rsidR="00AE51B4" w:rsidRDefault="00A64C4B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14:paraId="0CB16481" w14:textId="77777777" w:rsidR="00AE51B4" w:rsidRDefault="00A64C4B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14:paraId="0C695EAA" w14:textId="77777777" w:rsidR="00AE51B4" w:rsidRDefault="00A64C4B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использовано для проживания оставшихся членов </w:t>
      </w:r>
      <w:r>
        <w:rPr>
          <w:sz w:val="28"/>
          <w:szCs w:val="28"/>
          <w:u w:val="single"/>
        </w:rPr>
        <w:tab/>
        <w:t>___________________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                                            </w:t>
      </w:r>
      <w:r>
        <w:rPr>
          <w:sz w:val="22"/>
          <w:szCs w:val="22"/>
        </w:rPr>
        <w:t>(перечислить членов семьи)</w:t>
      </w:r>
    </w:p>
    <w:p w14:paraId="41616345" w14:textId="77777777" w:rsidR="00AE51B4" w:rsidRDefault="00A64C4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отчуждено членами семьи, другими гражданами;</w:t>
      </w:r>
    </w:p>
    <w:p w14:paraId="502A1ACB" w14:textId="77777777" w:rsidR="00AE51B4" w:rsidRDefault="00A64C4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7A52B795" w14:textId="77777777" w:rsidR="00AE51B4" w:rsidRDefault="00A64C4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сдано наймодателю.</w:t>
      </w:r>
    </w:p>
    <w:p w14:paraId="5259C72A" w14:textId="77777777" w:rsidR="00AE51B4" w:rsidRDefault="00A64C4B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14:paraId="593A6FCC" w14:textId="77777777" w:rsidR="00AE51B4" w:rsidRDefault="00A64C4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древесины на корню по льготным ценам ________________ куб.м.;</w:t>
      </w:r>
    </w:p>
    <w:p w14:paraId="31DFC146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 завершенного строительством жилого помещения;</w:t>
      </w:r>
    </w:p>
    <w:p w14:paraId="70065DF0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3F4EB347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494084A2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4B2D0C86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_________ руб., кредитная линия открыта на сумму ________ руб.</w:t>
      </w:r>
    </w:p>
    <w:p w14:paraId="1A464A12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14:paraId="159462C4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возведения, реконструкцию одноквартирного жилого дома, квартиры в блокированном жилом доме: собственными силами;   в составе организации застройщиков;  по договору с подрядчиком;</w:t>
      </w:r>
    </w:p>
    <w:p w14:paraId="789DC4F4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строительства квартиры в многоквартирном жилом доме:  по договору с застройщиком;</w:t>
      </w:r>
      <w:r>
        <w:rPr>
          <w:sz w:val="28"/>
          <w:szCs w:val="28"/>
        </w:rPr>
        <w:tab/>
        <w:t>в составе жилищно-строительного кооператива;</w:t>
      </w:r>
      <w:r>
        <w:rPr>
          <w:sz w:val="28"/>
          <w:szCs w:val="28"/>
        </w:rPr>
        <w:tab/>
        <w:t>молодежного жилищно-строительного кооператива;    молодежного жилищного комплекса;    организации застройщиков;</w:t>
      </w:r>
    </w:p>
    <w:p w14:paraId="5799B6FB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 помещение;</w:t>
      </w:r>
    </w:p>
    <w:p w14:paraId="3F0D9C37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14:paraId="082ECC71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0665B218" w14:textId="77777777" w:rsidR="00AE51B4" w:rsidRDefault="00A64C4B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14:paraId="066DE830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что 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</w:t>
      </w:r>
      <w:r>
        <w:rPr>
          <w:sz w:val="28"/>
          <w:szCs w:val="28"/>
        </w:rPr>
        <w:lastRenderedPageBreak/>
        <w:t xml:space="preserve">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41712605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2CCC6A94" w14:textId="77777777" w:rsidR="00AE51B4" w:rsidRDefault="00AE51B4">
      <w:pPr>
        <w:ind w:firstLine="709"/>
        <w:jc w:val="both"/>
        <w:rPr>
          <w:sz w:val="28"/>
          <w:szCs w:val="28"/>
        </w:rPr>
      </w:pPr>
    </w:p>
    <w:p w14:paraId="392184A9" w14:textId="77777777" w:rsidR="00AE51B4" w:rsidRDefault="00A64C4B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55EB1984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373EB9CA" w14:textId="77777777" w:rsidR="00AE51B4" w:rsidRDefault="00A64C4B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7C6A563E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167B7CE4" w14:textId="77777777" w:rsidR="00AE51B4" w:rsidRDefault="00A64C4B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A72EDC1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4617BE0F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7E32117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7F792873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6611AD59" w14:textId="77777777" w:rsidR="00AE51B4" w:rsidRDefault="00A64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4F342CFC" w14:textId="77777777" w:rsidR="00AE51B4" w:rsidRDefault="00AE51B4">
      <w:pPr>
        <w:ind w:firstLine="709"/>
        <w:jc w:val="both"/>
        <w:rPr>
          <w:sz w:val="28"/>
          <w:szCs w:val="28"/>
        </w:rPr>
      </w:pPr>
    </w:p>
    <w:p w14:paraId="1FAEB0D7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BC2F429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511D8A62" w14:textId="77777777" w:rsidR="00AE51B4" w:rsidRDefault="00A64C4B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7552A1FF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7E1DB004" w14:textId="77777777" w:rsidR="00AE51B4" w:rsidRDefault="00A64C4B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53F6775F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314E6356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7459C55" w14:textId="77777777" w:rsidR="00AE51B4" w:rsidRDefault="00A64C4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348B244C" w14:textId="77777777" w:rsidR="00AE51B4" w:rsidRDefault="00A64C4B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58FC5305" w14:textId="77777777" w:rsidR="00AE51B4" w:rsidRDefault="00A64C4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309D7BB" w14:textId="77777777" w:rsidR="00AE51B4" w:rsidRDefault="00A64C4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BA616E0" w14:textId="77777777" w:rsidR="00AE51B4" w:rsidRDefault="00A64C4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DC83F1A" w14:textId="77777777" w:rsidR="00AE51B4" w:rsidRDefault="00A64C4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29BD56" w14:textId="77777777" w:rsidR="00AE51B4" w:rsidRDefault="00A64C4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A514D82" w14:textId="77777777" w:rsidR="00AE51B4" w:rsidRDefault="00A64C4B">
      <w:pPr>
        <w:pStyle w:val="newncpi0"/>
      </w:pPr>
      <w:r>
        <w:t>_____________________________________________________________________________</w:t>
      </w:r>
    </w:p>
    <w:p w14:paraId="6C172FB8" w14:textId="77777777" w:rsidR="00AE51B4" w:rsidRDefault="00AE51B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08E8839" w14:textId="77777777" w:rsidR="00AE51B4" w:rsidRDefault="00AE51B4"/>
    <w:p w14:paraId="070CDF95" w14:textId="77777777" w:rsidR="00AE51B4" w:rsidRDefault="00A64C4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3EA07AF" w14:textId="77777777" w:rsidR="00AE51B4" w:rsidRDefault="00A64C4B">
      <w:pPr>
        <w:rPr>
          <w:rFonts w:eastAsia="Calibri"/>
          <w:sz w:val="20"/>
          <w:szCs w:val="26"/>
          <w:lang w:eastAsia="en-US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sectPr w:rsidR="00AE51B4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76927" w14:textId="77777777" w:rsidR="00AE51B4" w:rsidRDefault="00A64C4B">
      <w:r>
        <w:separator/>
      </w:r>
    </w:p>
  </w:endnote>
  <w:endnote w:type="continuationSeparator" w:id="0">
    <w:p w14:paraId="6685891E" w14:textId="77777777" w:rsidR="00AE51B4" w:rsidRDefault="00A6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59307" w14:textId="77777777" w:rsidR="00AE51B4" w:rsidRDefault="00A64C4B">
      <w:r>
        <w:separator/>
      </w:r>
    </w:p>
  </w:footnote>
  <w:footnote w:type="continuationSeparator" w:id="0">
    <w:p w14:paraId="132950B9" w14:textId="77777777" w:rsidR="00AE51B4" w:rsidRDefault="00A64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64C4B"/>
    <w:rsid w:val="00A85FDD"/>
    <w:rsid w:val="00AB4E17"/>
    <w:rsid w:val="00AC2746"/>
    <w:rsid w:val="00AC2839"/>
    <w:rsid w:val="00AD37AA"/>
    <w:rsid w:val="00AE51B4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3DD570CF"/>
    <w:rsid w:val="656723F5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30962"/>
  <w15:docId w15:val="{6EA59FF6-6D1E-408D-A1B6-942FAF4E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4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CB749-DC83-4C23-A9D0-FE1B53B2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7004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2026-10-14T12:50:00Z</dcterms:created>
  <dcterms:modified xsi:type="dcterms:W3CDTF">2026-10-14T12:50:00Z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A28750A2741348D2A62CF49245027A62_13</vt:lpwstr>
  </property>
</Properties>
</file>