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E6C8BA" w14:textId="2D68DC43" w:rsidR="00F4213D" w:rsidRPr="008B7786" w:rsidRDefault="008B7786" w:rsidP="00F4213D">
      <w:pPr>
        <w:spacing w:line="360" w:lineRule="auto"/>
        <w:ind w:left="3686"/>
        <w:rPr>
          <w:iCs/>
          <w:sz w:val="18"/>
          <w:szCs w:val="18"/>
        </w:rPr>
      </w:pPr>
      <w:bookmarkStart w:id="0" w:name="_GoBack"/>
      <w:bookmarkEnd w:id="0"/>
      <w:r w:rsidRPr="008B7786">
        <w:rPr>
          <w:iCs/>
          <w:sz w:val="26"/>
          <w:szCs w:val="26"/>
        </w:rPr>
        <w:t>______________________________________________</w:t>
      </w:r>
    </w:p>
    <w:p w14:paraId="78E7C857" w14:textId="36344327" w:rsidR="00F4213D" w:rsidRDefault="008B7786" w:rsidP="00F4213D">
      <w:pPr>
        <w:ind w:left="3686"/>
        <w:rPr>
          <w:iCs/>
          <w:sz w:val="18"/>
          <w:szCs w:val="18"/>
        </w:rPr>
      </w:pPr>
      <w:r>
        <w:rPr>
          <w:color w:val="000000"/>
          <w:sz w:val="20"/>
          <w:szCs w:val="20"/>
          <w:shd w:val="clear" w:color="auto" w:fill="FFFFFF"/>
        </w:rPr>
        <w:t>орган опеки и попечительства областного, районного, городского исполнительного комитета, местной администрации района в городе по месту нахождения жилого помещения</w:t>
      </w:r>
    </w:p>
    <w:p w14:paraId="110277CA" w14:textId="77777777" w:rsidR="004E39AD" w:rsidRDefault="00F4213D" w:rsidP="00F4213D">
      <w:pPr>
        <w:ind w:left="3686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26BA3D14" w14:textId="6BB5CEFE" w:rsidR="004E39AD" w:rsidRDefault="00F4213D" w:rsidP="00F4213D">
      <w:pPr>
        <w:ind w:left="3686"/>
        <w:jc w:val="right"/>
        <w:rPr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8D2DE62" w14:textId="77777777" w:rsidR="00F4213D" w:rsidRDefault="00F4213D" w:rsidP="00F4213D">
      <w:pPr>
        <w:ind w:left="3686"/>
        <w:jc w:val="right"/>
        <w:rPr>
          <w:iCs/>
          <w:sz w:val="18"/>
          <w:szCs w:val="18"/>
        </w:rPr>
      </w:pPr>
    </w:p>
    <w:p w14:paraId="51C5E0B0" w14:textId="77777777" w:rsidR="004E39AD" w:rsidRDefault="00F4213D" w:rsidP="00F4213D">
      <w:pPr>
        <w:ind w:left="3686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F499129" w14:textId="77777777" w:rsidR="004E39AD" w:rsidRDefault="00F4213D" w:rsidP="00F4213D">
      <w:pPr>
        <w:ind w:left="3686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452A7D7" w14:textId="77777777" w:rsidR="004E39AD" w:rsidRDefault="00F4213D" w:rsidP="00F4213D">
      <w:pPr>
        <w:ind w:left="3686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1FDA3B1" w14:textId="77777777" w:rsidR="004E39AD" w:rsidRDefault="004E39AD">
      <w:pPr>
        <w:ind w:left="4111"/>
        <w:rPr>
          <w:b/>
          <w:sz w:val="36"/>
          <w:szCs w:val="36"/>
        </w:rPr>
      </w:pPr>
    </w:p>
    <w:p w14:paraId="5A7DAD2B" w14:textId="77777777" w:rsidR="004E39AD" w:rsidRDefault="004E39AD">
      <w:pPr>
        <w:jc w:val="center"/>
        <w:rPr>
          <w:b/>
          <w:sz w:val="28"/>
          <w:szCs w:val="28"/>
        </w:rPr>
      </w:pPr>
    </w:p>
    <w:p w14:paraId="22692BBB" w14:textId="77777777" w:rsidR="004E39AD" w:rsidRDefault="00F421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7BF67FF" w14:textId="6D04AD15" w:rsidR="004E39AD" w:rsidRDefault="00F4213D">
      <w:pPr>
        <w:pStyle w:val="af"/>
        <w:rPr>
          <w:b/>
          <w:sz w:val="22"/>
          <w:szCs w:val="22"/>
        </w:rPr>
      </w:pPr>
      <w:r>
        <w:rPr>
          <w:b/>
          <w:sz w:val="22"/>
          <w:szCs w:val="22"/>
        </w:rPr>
        <w:t>по административной процедуре 1.1.3</w:t>
      </w:r>
      <w:r w:rsidRPr="00D02DB1">
        <w:rPr>
          <w:b/>
          <w:sz w:val="22"/>
          <w:szCs w:val="22"/>
          <w:vertAlign w:val="superscript"/>
        </w:rPr>
        <w:t>1</w:t>
      </w:r>
      <w:r>
        <w:rPr>
          <w:b/>
          <w:sz w:val="22"/>
          <w:szCs w:val="22"/>
        </w:rPr>
        <w:t xml:space="preserve"> « </w:t>
      </w:r>
      <w:r>
        <w:rPr>
          <w:b/>
        </w:rPr>
        <w:t>Принятие решения о даче согласия на отчуждение жилого помещения, долей в праве собственности на жилое помещение, принадлежащих лицу, обязанному возмещать расходы, затраченные государством на содержание детей, находящихся на государственном обеспечении, в интересах (в пользу) его несовершеннолетнего ребенка (детей)</w:t>
      </w:r>
      <w:r>
        <w:rPr>
          <w:b/>
          <w:sz w:val="22"/>
          <w:szCs w:val="22"/>
        </w:rPr>
        <w:t>» Указа Президента Республики Беларусь от 26.04.2010 № 200</w:t>
      </w:r>
    </w:p>
    <w:p w14:paraId="7BE38592" w14:textId="1C06EFA9" w:rsidR="004E39AD" w:rsidRPr="008B7786" w:rsidRDefault="00F4213D" w:rsidP="008B7786">
      <w:r w:rsidRPr="008B7786">
        <w:t>Прошу дать согласие на отчуждение жилого помещения, долей в праве собственности на жилое помещение,</w:t>
      </w:r>
    </w:p>
    <w:p w14:paraId="628827D3" w14:textId="77777777" w:rsidR="004E39AD" w:rsidRDefault="00F4213D">
      <w:pPr>
        <w:ind w:firstLine="708"/>
      </w:pPr>
      <w:r>
        <w:tab/>
      </w:r>
      <w:r>
        <w:tab/>
      </w:r>
      <w:r>
        <w:rPr>
          <w:i/>
          <w:sz w:val="24"/>
        </w:rPr>
        <w:t>(нужное подчеркнуть)</w:t>
      </w:r>
    </w:p>
    <w:p w14:paraId="1C6CB82D" w14:textId="77777777" w:rsidR="004E39AD" w:rsidRDefault="00F4213D">
      <w:r>
        <w:t>расположенного по адресу: _________________________________________</w:t>
      </w:r>
    </w:p>
    <w:p w14:paraId="11E246C1" w14:textId="77777777" w:rsidR="004E39AD" w:rsidRDefault="00F4213D">
      <w:r>
        <w:t>принадлежащего (их)______________________________________________</w:t>
      </w:r>
    </w:p>
    <w:p w14:paraId="30C11AA1" w14:textId="77777777" w:rsidR="004E39AD" w:rsidRDefault="00F4213D">
      <w:pPr>
        <w:ind w:firstLine="708"/>
        <w:rPr>
          <w:i/>
          <w:sz w:val="24"/>
        </w:rPr>
      </w:pPr>
      <w:r>
        <w:rPr>
          <w:i/>
          <w:sz w:val="24"/>
        </w:rPr>
        <w:t xml:space="preserve">  </w:t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  <w:t>(Ф.И.О.)</w:t>
      </w:r>
    </w:p>
    <w:p w14:paraId="7B275505" w14:textId="77777777" w:rsidR="004E39AD" w:rsidRDefault="00F4213D">
      <w:r>
        <w:t>лицу, обязанному возмещать расходы, затраченные государством на содержание детей, находящихся на государственном обеспечении, в интересах (в пользу) его несовершеннолетнего ребенка (детей)</w:t>
      </w:r>
    </w:p>
    <w:p w14:paraId="2EF5AC69" w14:textId="77777777" w:rsidR="004E39AD" w:rsidRDefault="00F4213D">
      <w:pPr>
        <w:rPr>
          <w:i/>
        </w:rPr>
      </w:pPr>
      <w:r>
        <w:rPr>
          <w:i/>
        </w:rPr>
        <w:t>_________________________________________________________________</w:t>
      </w:r>
    </w:p>
    <w:p w14:paraId="21E3FAE8" w14:textId="77777777" w:rsidR="004E39AD" w:rsidRDefault="00F4213D">
      <w:pPr>
        <w:rPr>
          <w:i/>
        </w:rPr>
      </w:pPr>
      <w:r>
        <w:rPr>
          <w:i/>
        </w:rPr>
        <w:t>________________________________________________________________</w:t>
      </w:r>
    </w:p>
    <w:p w14:paraId="421D6A0D" w14:textId="77777777" w:rsidR="004E39AD" w:rsidRDefault="00F4213D">
      <w:r>
        <w:tab/>
      </w:r>
      <w:r>
        <w:tab/>
      </w:r>
      <w:r>
        <w:tab/>
      </w:r>
      <w:r>
        <w:rPr>
          <w:sz w:val="24"/>
        </w:rPr>
        <w:t>(Ф.И.О. несовершеннолетнего ребенка (детей))</w:t>
      </w:r>
    </w:p>
    <w:p w14:paraId="5891F712" w14:textId="77777777" w:rsidR="004E39AD" w:rsidRDefault="00F4213D">
      <w:pPr>
        <w:tabs>
          <w:tab w:val="left" w:pos="1050"/>
        </w:tabs>
        <w:rPr>
          <w:i/>
        </w:rPr>
      </w:pPr>
      <w:r>
        <w:rPr>
          <w:iCs/>
        </w:rPr>
        <w:t>в связи с</w:t>
      </w:r>
      <w:r>
        <w:rPr>
          <w:i/>
        </w:rPr>
        <w:t xml:space="preserve"> _________________________________________________________________</w:t>
      </w:r>
    </w:p>
    <w:p w14:paraId="72C043C7" w14:textId="77777777" w:rsidR="004E39AD" w:rsidRDefault="00F4213D">
      <w:pPr>
        <w:ind w:firstLine="108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(указать причину)</w:t>
      </w:r>
    </w:p>
    <w:p w14:paraId="693C5117" w14:textId="77777777" w:rsidR="009247D7" w:rsidRDefault="009247D7" w:rsidP="009247D7">
      <w:pPr>
        <w:shd w:val="clear" w:color="auto" w:fill="FFFFFF"/>
      </w:pPr>
      <w: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9FFCC13" w14:textId="4C2FDCC0" w:rsidR="009247D7" w:rsidRDefault="009247D7" w:rsidP="009247D7">
      <w:pPr>
        <w:shd w:val="clear" w:color="auto" w:fill="FFFFFF"/>
      </w:pPr>
      <w:r>
        <w:t>_________________________________________________________________</w:t>
      </w:r>
    </w:p>
    <w:p w14:paraId="7544E43E" w14:textId="63347F73" w:rsidR="009247D7" w:rsidRDefault="009247D7" w:rsidP="009247D7">
      <w:pPr>
        <w:shd w:val="clear" w:color="auto" w:fill="FFFFFF"/>
      </w:pPr>
      <w:r>
        <w:t>_________________________________________________________________</w:t>
      </w:r>
    </w:p>
    <w:p w14:paraId="0E5C1E82" w14:textId="5E6C2CC6" w:rsidR="004E39AD" w:rsidRDefault="009247D7" w:rsidP="009247D7">
      <w:pPr>
        <w:shd w:val="clear" w:color="auto" w:fill="FFFFFF"/>
        <w:rPr>
          <w:sz w:val="28"/>
          <w:szCs w:val="28"/>
        </w:rPr>
      </w:pPr>
      <w:r>
        <w:t>_________________________________________________________________</w:t>
      </w:r>
    </w:p>
    <w:p w14:paraId="7F0B0DF5" w14:textId="553E9F25" w:rsidR="004E39AD" w:rsidRDefault="00F4213D">
      <w:pPr>
        <w:shd w:val="clear" w:color="auto" w:fill="FFFFFF"/>
        <w:rPr>
          <w:sz w:val="28"/>
          <w:szCs w:val="28"/>
        </w:rPr>
      </w:pPr>
      <w:r>
        <w:rPr>
          <w:i/>
          <w:sz w:val="24"/>
          <w:szCs w:val="28"/>
        </w:rPr>
        <w:tab/>
      </w:r>
      <w:r>
        <w:rPr>
          <w:i/>
          <w:sz w:val="24"/>
          <w:szCs w:val="28"/>
        </w:rPr>
        <w:tab/>
      </w:r>
      <w:r>
        <w:rPr>
          <w:i/>
          <w:sz w:val="24"/>
          <w:szCs w:val="28"/>
        </w:rPr>
        <w:tab/>
      </w:r>
      <w:r>
        <w:rPr>
          <w:i/>
          <w:sz w:val="24"/>
          <w:szCs w:val="28"/>
        </w:rPr>
        <w:tab/>
      </w:r>
      <w:r>
        <w:rPr>
          <w:i/>
          <w:sz w:val="24"/>
          <w:szCs w:val="28"/>
        </w:rPr>
        <w:tab/>
        <w:t>(перечислить</w:t>
      </w:r>
      <w:r>
        <w:rPr>
          <w:sz w:val="28"/>
          <w:szCs w:val="28"/>
        </w:rPr>
        <w:t>)</w:t>
      </w:r>
    </w:p>
    <w:p w14:paraId="66235AB3" w14:textId="77777777" w:rsidR="004E39AD" w:rsidRDefault="004E39AD">
      <w:pPr>
        <w:pStyle w:val="newncpi0"/>
        <w:spacing w:line="276" w:lineRule="auto"/>
      </w:pPr>
    </w:p>
    <w:p w14:paraId="755B780A" w14:textId="77777777" w:rsidR="004E39AD" w:rsidRDefault="00F4213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511910DE" w14:textId="77777777" w:rsidR="004E39AD" w:rsidRDefault="004E39AD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9A8EA97" w14:textId="77777777" w:rsidR="004E39AD" w:rsidRDefault="00F4213D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703C89CE" w14:textId="77777777" w:rsidR="004E39AD" w:rsidRDefault="00F4213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D7F93B4" w14:textId="77777777" w:rsidR="004E39AD" w:rsidRDefault="004E39A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524194" w14:textId="77777777" w:rsidR="004E39AD" w:rsidRDefault="00F4213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D5B5D7D" w14:textId="76FE9C11" w:rsidR="004E39AD" w:rsidRDefault="00F4213D" w:rsidP="009247D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sectPr w:rsidR="004E39AD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09A225" w14:textId="77777777" w:rsidR="004E39AD" w:rsidRDefault="00F4213D">
      <w:r>
        <w:separator/>
      </w:r>
    </w:p>
  </w:endnote>
  <w:endnote w:type="continuationSeparator" w:id="0">
    <w:p w14:paraId="23345547" w14:textId="77777777" w:rsidR="004E39AD" w:rsidRDefault="00F42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41A1" w14:textId="77777777" w:rsidR="004E39AD" w:rsidRDefault="00F4213D">
      <w:r>
        <w:separator/>
      </w:r>
    </w:p>
  </w:footnote>
  <w:footnote w:type="continuationSeparator" w:id="0">
    <w:p w14:paraId="6AEFCAE3" w14:textId="77777777" w:rsidR="004E39AD" w:rsidRDefault="00F421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E39AD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5B06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B7786"/>
    <w:rsid w:val="008C457E"/>
    <w:rsid w:val="008D38F6"/>
    <w:rsid w:val="008F723A"/>
    <w:rsid w:val="00910484"/>
    <w:rsid w:val="00913ED6"/>
    <w:rsid w:val="00920DDE"/>
    <w:rsid w:val="009247D7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02DB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213D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13D87C60"/>
    <w:rsid w:val="7E69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19630D"/>
  <w15:docId w15:val="{E9730363-8866-43E2-91CA-12A2EB8A5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0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4DD11-2D0A-47D6-99F6-1AB6F4F76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2183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2026-10-14T12:36:00Z</dcterms:created>
  <dcterms:modified xsi:type="dcterms:W3CDTF">2026-10-14T12:36:00Z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2516B290839F4E34963533C9F9097CD2_13</vt:lpwstr>
  </property>
</Properties>
</file>