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DE127" w14:textId="77777777" w:rsidR="00D62FB8" w:rsidRPr="00980979" w:rsidRDefault="00D62FB8" w:rsidP="00D62FB8">
      <w:pPr>
        <w:suppressAutoHyphens/>
        <w:spacing w:line="280" w:lineRule="exact"/>
        <w:ind w:left="11340"/>
        <w:jc w:val="both"/>
        <w:rPr>
          <w:snapToGrid w:val="0"/>
          <w:sz w:val="30"/>
          <w:szCs w:val="30"/>
          <w:lang w:eastAsia="be-BY"/>
        </w:rPr>
      </w:pPr>
    </w:p>
    <w:p w14:paraId="687353E1" w14:textId="77777777" w:rsidR="00D62FB8" w:rsidRPr="00613BB0" w:rsidRDefault="00D62FB8" w:rsidP="00D62FB8">
      <w:pPr>
        <w:jc w:val="center"/>
        <w:rPr>
          <w:snapToGrid w:val="0"/>
          <w:lang w:eastAsia="be-B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D62FB8" w:rsidRPr="00045413" w14:paraId="7BE48D3C" w14:textId="77777777" w:rsidTr="0053147C">
        <w:tc>
          <w:tcPr>
            <w:tcW w:w="6663" w:type="dxa"/>
            <w:shd w:val="clear" w:color="auto" w:fill="auto"/>
          </w:tcPr>
          <w:p w14:paraId="2B65E037" w14:textId="77777777" w:rsidR="00D62FB8" w:rsidRPr="00F267BB" w:rsidRDefault="00D62FB8" w:rsidP="0053147C">
            <w:pPr>
              <w:spacing w:line="26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7E577305" w14:textId="77777777" w:rsidR="00D62FB8" w:rsidRPr="00045413" w:rsidRDefault="00D62FB8" w:rsidP="0053147C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об инициативных группах по сбору </w:t>
            </w: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подписей избирателей в поддержку выдвижения кандидатов в депутаты Палаты представителей, зарегистрированных окружной избирательной комиссией №80</w:t>
            </w:r>
          </w:p>
        </w:tc>
      </w:tr>
    </w:tbl>
    <w:p w14:paraId="0A0B31E8" w14:textId="77777777" w:rsidR="00D62FB8" w:rsidRPr="00045413" w:rsidRDefault="00D62FB8" w:rsidP="00D62FB8">
      <w:pPr>
        <w:rPr>
          <w:sz w:val="22"/>
          <w:szCs w:val="22"/>
        </w:rPr>
      </w:pPr>
    </w:p>
    <w:tbl>
      <w:tblPr>
        <w:tblW w:w="52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729"/>
        <w:gridCol w:w="2592"/>
        <w:gridCol w:w="1586"/>
        <w:gridCol w:w="3311"/>
        <w:gridCol w:w="1732"/>
        <w:gridCol w:w="2296"/>
      </w:tblGrid>
      <w:tr w:rsidR="00D62FB8" w14:paraId="65D7AD0B" w14:textId="77777777" w:rsidTr="0053147C">
        <w:trPr>
          <w:trHeight w:val="1299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6558A" w14:textId="77777777" w:rsidR="00D62FB8" w:rsidRPr="00F267BB" w:rsidRDefault="00D62FB8" w:rsidP="005314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14:paraId="3E8C7B2E" w14:textId="77777777" w:rsidR="00D62FB8" w:rsidRPr="00F267BB" w:rsidRDefault="00D62FB8" w:rsidP="005314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E6AB4" w14:textId="77777777" w:rsidR="00D62FB8" w:rsidRPr="00F267BB" w:rsidRDefault="00D62FB8" w:rsidP="005314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  <w:p w14:paraId="773050CE" w14:textId="77777777" w:rsidR="00D62FB8" w:rsidRPr="00F267BB" w:rsidRDefault="00D62FB8" w:rsidP="005314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регистрации инициативной группы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98F1BD" w14:textId="77777777" w:rsidR="00D62FB8" w:rsidRPr="00F267BB" w:rsidRDefault="00D62FB8" w:rsidP="005314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Фамилия,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 xml:space="preserve">имя, отчество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E9FB9" w14:textId="77777777" w:rsidR="00D62FB8" w:rsidRPr="00F267BB" w:rsidRDefault="00D62FB8" w:rsidP="005314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261A9" w14:textId="77777777" w:rsidR="00D62FB8" w:rsidRPr="00F267BB" w:rsidRDefault="00D62FB8" w:rsidP="005314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Место работы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,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 xml:space="preserve"> занимаемая должность служащего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(профессия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рабочего,</w:t>
            </w:r>
            <w:r w:rsidRPr="00B57DA2">
              <w:rPr>
                <w:sz w:val="22"/>
                <w:szCs w:val="22"/>
              </w:rPr>
              <w:t> занятие)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96823" w14:textId="77777777" w:rsidR="00D62FB8" w:rsidRPr="00F267BB" w:rsidRDefault="00D62FB8" w:rsidP="005314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8CD516" w14:textId="77777777" w:rsidR="00D62FB8" w:rsidRPr="00F267BB" w:rsidRDefault="00D62FB8" w:rsidP="005314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</w:tr>
      <w:tr w:rsidR="00D62FB8" w14:paraId="41CF2C17" w14:textId="77777777" w:rsidTr="0053147C">
        <w:trPr>
          <w:trHeight w:val="567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6692C" w14:textId="77777777" w:rsidR="00D62FB8" w:rsidRPr="007F20F7" w:rsidRDefault="00D62FB8" w:rsidP="005314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Бобруйский сельский №80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CD7F38" w14:textId="77777777" w:rsidR="00D62FB8" w:rsidRPr="007F20F7" w:rsidRDefault="00D62FB8" w:rsidP="005314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967710" w14:textId="77777777" w:rsidR="00D62FB8" w:rsidRPr="007F20F7" w:rsidRDefault="00D62FB8" w:rsidP="0053147C">
            <w:pPr>
              <w:spacing w:line="240" w:lineRule="exact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Каранкевич</w:t>
            </w:r>
            <w:proofErr w:type="spellEnd"/>
            <w:r>
              <w:rPr>
                <w:rFonts w:eastAsia="Calibri"/>
                <w:lang w:eastAsia="en-US"/>
              </w:rPr>
              <w:t xml:space="preserve"> Антон Михайлович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73FB" w14:textId="77777777" w:rsidR="00D62FB8" w:rsidRPr="007F20F7" w:rsidRDefault="00D62FB8" w:rsidP="0053147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23.07.1983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55D9" w14:textId="77777777" w:rsidR="00D62FB8" w:rsidRPr="007F20F7" w:rsidRDefault="00D62FB8" w:rsidP="0053147C">
            <w:pPr>
              <w:spacing w:line="240" w:lineRule="exact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Филиал Бобруйские электрические сети РУП «</w:t>
            </w:r>
            <w:proofErr w:type="spellStart"/>
            <w:r>
              <w:rPr>
                <w:rFonts w:eastAsia="Calibri"/>
                <w:lang w:eastAsia="en-US"/>
              </w:rPr>
              <w:t>Могилевэнерго</w:t>
            </w:r>
            <w:proofErr w:type="spellEnd"/>
            <w:r>
              <w:rPr>
                <w:rFonts w:eastAsia="Calibri"/>
                <w:lang w:eastAsia="en-US"/>
              </w:rPr>
              <w:t>», директор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54CC" w14:textId="77777777" w:rsidR="00D62FB8" w:rsidRPr="007F20F7" w:rsidRDefault="00D62FB8" w:rsidP="0053147C">
            <w:pPr>
              <w:spacing w:line="240" w:lineRule="exact"/>
              <w:jc w:val="center"/>
              <w:rPr>
                <w:lang w:eastAsia="en-US"/>
              </w:rPr>
            </w:pPr>
            <w:r w:rsidRPr="00F90992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0C16B0" w14:textId="77777777" w:rsidR="00D62FB8" w:rsidRPr="007F20F7" w:rsidRDefault="00D62FB8" w:rsidP="0053147C">
            <w:pPr>
              <w:jc w:val="center"/>
            </w:pPr>
            <w:r>
              <w:t>г. Кировск</w:t>
            </w:r>
          </w:p>
        </w:tc>
      </w:tr>
      <w:tr w:rsidR="00D62FB8" w14:paraId="4CFFB81D" w14:textId="77777777" w:rsidTr="0053147C">
        <w:trPr>
          <w:trHeight w:val="567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DB3324" w14:textId="77777777" w:rsidR="00D62FB8" w:rsidRPr="007F20F7" w:rsidRDefault="00D62FB8" w:rsidP="0053147C">
            <w:r>
              <w:rPr>
                <w:rFonts w:eastAsia="Calibri"/>
                <w:lang w:eastAsia="en-US"/>
              </w:rPr>
              <w:t>Бобруйский сельский №80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5BC2D" w14:textId="77777777" w:rsidR="00D62FB8" w:rsidRPr="007F20F7" w:rsidRDefault="00D62FB8" w:rsidP="005314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50EADB" w14:textId="77777777" w:rsidR="00D62FB8" w:rsidRPr="00B22E0E" w:rsidRDefault="00D62FB8" w:rsidP="005314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Сидюк Виталий Николаевич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AB9A" w14:textId="77777777" w:rsidR="00D62FB8" w:rsidRPr="00B22E0E" w:rsidRDefault="00D62FB8" w:rsidP="0053147C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24.06.1981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F6D5" w14:textId="77777777" w:rsidR="00D62FB8" w:rsidRPr="00B22E0E" w:rsidRDefault="00D62FB8" w:rsidP="0053147C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Бобруйское районное объединение организаций профсоюзов, входящих в Федерацию профсоюзов Беларуси, председатель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296" w14:textId="77777777" w:rsidR="00D62FB8" w:rsidRDefault="00D62FB8" w:rsidP="0053147C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 Республиканской партии труда и справедливости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18C9BA" w14:textId="77777777" w:rsidR="00D62FB8" w:rsidRDefault="00D62FB8" w:rsidP="0053147C">
            <w:pPr>
              <w:jc w:val="center"/>
            </w:pPr>
            <w:r>
              <w:t>г. Бобруйск</w:t>
            </w:r>
          </w:p>
        </w:tc>
      </w:tr>
    </w:tbl>
    <w:p w14:paraId="0B3C8917" w14:textId="77777777" w:rsidR="00AF6EA1" w:rsidRDefault="00AF6EA1"/>
    <w:p w14:paraId="0F94566E" w14:textId="77777777" w:rsidR="00D62FB8" w:rsidRDefault="00D62FB8"/>
    <w:p w14:paraId="3142C366" w14:textId="77777777" w:rsidR="00D62FB8" w:rsidRDefault="00D62FB8"/>
    <w:p w14:paraId="11DC05A6" w14:textId="77777777" w:rsidR="00D62FB8" w:rsidRDefault="00D62FB8">
      <w:bookmarkStart w:id="0" w:name="_GoBack"/>
      <w:bookmarkEnd w:id="0"/>
    </w:p>
    <w:p w14:paraId="3C2B1D4B" w14:textId="77777777" w:rsidR="00D62FB8" w:rsidRDefault="00D62FB8"/>
    <w:p w14:paraId="3C3AF521" w14:textId="77777777" w:rsidR="00D62FB8" w:rsidRDefault="00D62FB8"/>
    <w:p w14:paraId="305B396A" w14:textId="77777777" w:rsidR="00D62FB8" w:rsidRDefault="00D62FB8"/>
    <w:p w14:paraId="0DB49133" w14:textId="77777777" w:rsidR="00D62FB8" w:rsidRDefault="00D62FB8"/>
    <w:p w14:paraId="39A9AE23" w14:textId="77777777" w:rsidR="00D62FB8" w:rsidRDefault="00D62FB8"/>
    <w:p w14:paraId="3EB661A4" w14:textId="77777777" w:rsidR="00D62FB8" w:rsidRDefault="00D62FB8"/>
    <w:sectPr w:rsidR="00D62FB8" w:rsidSect="00D62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B8"/>
    <w:rsid w:val="000A5F2F"/>
    <w:rsid w:val="004907FB"/>
    <w:rsid w:val="00583EB0"/>
    <w:rsid w:val="00AF6EA1"/>
    <w:rsid w:val="00D6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1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Худакова Ольга Николаевна</dc:creator>
  <cp:lastModifiedBy>Белявская Виктория Леонидовна</cp:lastModifiedBy>
  <cp:revision>3</cp:revision>
  <dcterms:created xsi:type="dcterms:W3CDTF">2024-01-09T12:30:00Z</dcterms:created>
  <dcterms:modified xsi:type="dcterms:W3CDTF">2024-01-10T15:51:00Z</dcterms:modified>
</cp:coreProperties>
</file>