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40"/>
        <w:gridCol w:w="4256"/>
        <w:gridCol w:w="2081"/>
        <w:gridCol w:w="33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№ п-п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Фамилия, имя, отчество депутата</w:t>
            </w:r>
          </w:p>
        </w:tc>
        <w:tc>
          <w:tcPr>
            <w:tcW w:w="4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Должность (занятие), место работы (учебы), наименование и номер избирательного округа,  границы округа</w:t>
            </w:r>
          </w:p>
        </w:tc>
        <w:tc>
          <w:tcPr>
            <w:tcW w:w="20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День и время приема</w:t>
            </w:r>
          </w:p>
        </w:tc>
        <w:tc>
          <w:tcPr>
            <w:tcW w:w="33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Место проведения,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контактный телефон</w:t>
            </w:r>
          </w:p>
          <w:p>
            <w:pPr>
              <w:spacing w:after="0" w:line="240" w:lineRule="auto"/>
              <w:ind w:firstLine="709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 xml:space="preserve">1. 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АКУЛИЧ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Сергей Павлович</w:t>
            </w:r>
          </w:p>
        </w:tc>
        <w:tc>
          <w:tcPr>
            <w:tcW w:w="4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директор государственного учреждения образования «Боровицкая средняя школа»,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/>
              </w:rPr>
              <w:t>Боровицкий избирательный округ № 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(аг.Боровица улицы: Бобруйская, Рассветовская, Центральная, Звездная, Космонавтов, Дружбы, д.Выжары – улицы Мира и Социалистическая, д.Роговка)</w:t>
            </w:r>
          </w:p>
        </w:tc>
        <w:tc>
          <w:tcPr>
            <w:tcW w:w="20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1-ый четверг месяца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с 08.00 до 10.00</w:t>
            </w:r>
          </w:p>
        </w:tc>
        <w:tc>
          <w:tcPr>
            <w:tcW w:w="33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аг.Боровица, ул.Центральная, д.1 (кабинет директора)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+37544 5413532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 xml:space="preserve">АРТЕМЧИК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Алексей Евгеньевич</w:t>
            </w:r>
          </w:p>
        </w:tc>
        <w:tc>
          <w:tcPr>
            <w:tcW w:w="4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 xml:space="preserve">директор филиала «Сельскохозяйственный производственный комплекс «Бересневский»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 xml:space="preserve">ОАО «Управляющая компания холдинг «Бобруйскагромаш»;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/>
              </w:rPr>
              <w:t>Боровицкий избирательный округ № 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(аг.Боровица улицы: Школьная, Лесная, Первомайская, Заречная)</w:t>
            </w:r>
          </w:p>
        </w:tc>
        <w:tc>
          <w:tcPr>
            <w:tcW w:w="20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3-ий четверг месяца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с 10.00 до 12.00</w:t>
            </w:r>
          </w:p>
        </w:tc>
        <w:tc>
          <w:tcPr>
            <w:tcW w:w="33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 xml:space="preserve">аг.Боровица, ул.Центральная,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д.26 (кабинет директора)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+37544 7374043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 xml:space="preserve">БАРАНЧУК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Игорь Анатольевич</w:t>
            </w:r>
          </w:p>
        </w:tc>
        <w:tc>
          <w:tcPr>
            <w:tcW w:w="4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начальник лесозаготовительного цеха «Скачек» государственного лесохозяйственного учреждения «Бобруйский лесхоз»;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/>
              </w:rPr>
              <w:t>Шалаевский избирательный округ № 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(д.Шалаевка, д.Грибова Слобода, д.Збышын, д.Грибовец, д.Грибовецкое Лесничество)</w:t>
            </w:r>
          </w:p>
        </w:tc>
        <w:tc>
          <w:tcPr>
            <w:tcW w:w="20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2-я среда месяца                     с 10.00 до 12.00</w:t>
            </w:r>
          </w:p>
        </w:tc>
        <w:tc>
          <w:tcPr>
            <w:tcW w:w="33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п.Скачек,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ул.Заводская, д.5  (кабинет начальника цеха)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+37544 7798107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 xml:space="preserve">ВОРОБЬЕВА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Жанна Николаевна</w:t>
            </w:r>
          </w:p>
        </w:tc>
        <w:tc>
          <w:tcPr>
            <w:tcW w:w="4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учитель начальных классов государственного учреждения образования «Боровицкая средняя школа»;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/>
              </w:rPr>
              <w:t>Городецкий избирательный округ № 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(д.Стража, д.Зеленица, д.Рудня, д.Городец, д.Борки)</w:t>
            </w:r>
          </w:p>
        </w:tc>
        <w:tc>
          <w:tcPr>
            <w:tcW w:w="20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каждый вторник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с 15.00 до 16.00</w:t>
            </w:r>
          </w:p>
        </w:tc>
        <w:tc>
          <w:tcPr>
            <w:tcW w:w="33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аг.Боровица, ул.Центральная, д.1 (каб.3)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+37529 8447964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КОСЬМИНА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Вероника Семеновна</w:t>
            </w:r>
          </w:p>
        </w:tc>
        <w:tc>
          <w:tcPr>
            <w:tcW w:w="4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председатель Боровицкого сельского исполнительного комитета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/>
              </w:rPr>
              <w:t>Боровицкий избирательный округ № 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(аг.Боровица улицы: Совхозная, Молодежная, Советская, Гаражная, Каштановая, д.Охотичи, д.Ала, д.Колос, д.Вилы)</w:t>
            </w:r>
          </w:p>
        </w:tc>
        <w:tc>
          <w:tcPr>
            <w:tcW w:w="20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 xml:space="preserve">каждая среда  месяца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с 08.00 до 13.00</w:t>
            </w:r>
          </w:p>
        </w:tc>
        <w:tc>
          <w:tcPr>
            <w:tcW w:w="33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аг.Боровица, ул.Центральная, д.26А      (кабинет председателя)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 xml:space="preserve">СКРЫПУНОВА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Светлана Александровна</w:t>
            </w:r>
          </w:p>
        </w:tc>
        <w:tc>
          <w:tcPr>
            <w:tcW w:w="4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заместитель директора по воспитательной работе государственного учреждения образования «Боровицкая средняя школа»;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/>
              </w:rPr>
              <w:t>Скачковский избирательный округ № 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(п.Скачек – улицы: Интернациональная, Шоссейная, Заводская, Гаражная, Советская, Школьная, Пионерская, Космонавтов, Лесная, Техническая)</w:t>
            </w:r>
          </w:p>
        </w:tc>
        <w:tc>
          <w:tcPr>
            <w:tcW w:w="20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2-ой понедельник месяца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с 14.00 до 15.00</w:t>
            </w:r>
          </w:p>
        </w:tc>
        <w:tc>
          <w:tcPr>
            <w:tcW w:w="33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аг.Боровица, ул.Центральная, д.1      (каб. 17)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+37525 7158465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 xml:space="preserve">ЯРОШ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Валентина Владимировна</w:t>
            </w:r>
          </w:p>
        </w:tc>
        <w:tc>
          <w:tcPr>
            <w:tcW w:w="4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специалист по социальной работе учреждения «Кировский районный центр социального обслуживания населения»;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/>
              </w:rPr>
              <w:t>Новогородский избирательный округ № 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(д.Новый Городок улица Мира, п.Скачек улицы: Мира, Молодежная, Октябрьская, Комсомольская, д.Неговля, д.Бересневка)</w:t>
            </w:r>
          </w:p>
        </w:tc>
        <w:tc>
          <w:tcPr>
            <w:tcW w:w="20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3-я среда месяца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с 11.00 до 13.00</w:t>
            </w:r>
          </w:p>
        </w:tc>
        <w:tc>
          <w:tcPr>
            <w:tcW w:w="33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аг.Боровица, ул.Центральная, д.26А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(кабинет специалиста по социальной работе)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/>
              </w:rPr>
              <w:t>+37533 6244787</w:t>
            </w:r>
          </w:p>
        </w:tc>
      </w:tr>
    </w:tbl>
    <w:p>
      <w:pPr>
        <w:rPr>
          <w:lang w:val="ru-RU"/>
        </w:rPr>
      </w:pPr>
    </w:p>
    <w:sectPr>
      <w:pgSz w:w="15840" w:h="12240" w:orient="landscape"/>
      <w:pgMar w:top="1701" w:right="1134" w:bottom="567" w:left="70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83A64"/>
    <w:rsid w:val="00195BD2"/>
    <w:rsid w:val="001F0A23"/>
    <w:rsid w:val="002750B2"/>
    <w:rsid w:val="00374498"/>
    <w:rsid w:val="00390EDB"/>
    <w:rsid w:val="003A37AF"/>
    <w:rsid w:val="003C72F5"/>
    <w:rsid w:val="003F075E"/>
    <w:rsid w:val="00401E83"/>
    <w:rsid w:val="0041266B"/>
    <w:rsid w:val="00440901"/>
    <w:rsid w:val="00467025"/>
    <w:rsid w:val="004C06E1"/>
    <w:rsid w:val="00637CDE"/>
    <w:rsid w:val="006F2825"/>
    <w:rsid w:val="007131AF"/>
    <w:rsid w:val="00826299"/>
    <w:rsid w:val="00883A64"/>
    <w:rsid w:val="00926249"/>
    <w:rsid w:val="009B6DC9"/>
    <w:rsid w:val="009B6F6E"/>
    <w:rsid w:val="009C3B4E"/>
    <w:rsid w:val="00A77C8E"/>
    <w:rsid w:val="00AB48CD"/>
    <w:rsid w:val="00AE34E4"/>
    <w:rsid w:val="00C21A43"/>
    <w:rsid w:val="00C34F3B"/>
    <w:rsid w:val="00C5073E"/>
    <w:rsid w:val="00C74BB3"/>
    <w:rsid w:val="00D657EB"/>
    <w:rsid w:val="00D851C3"/>
    <w:rsid w:val="00E22791"/>
    <w:rsid w:val="00F6511D"/>
    <w:rsid w:val="00FD00DD"/>
    <w:rsid w:val="0F464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622</Words>
  <Characters>3551</Characters>
  <Lines>29</Lines>
  <Paragraphs>8</Paragraphs>
  <TotalTime>84</TotalTime>
  <ScaleCrop>false</ScaleCrop>
  <LinksUpToDate>false</LinksUpToDate>
  <CharactersWithSpaces>4165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2024-06-11T06:18:00Z</dcterms:created>
  <dc:creator>Тищенко Наталья Ивановна</dc:creator>
  <cp:lastModifiedBy>Светлана Иванов�</cp:lastModifiedBy>
  <cp:lastPrinted>2024-03-28T15:24:00Z</cp:lastPrinted>
  <dcterms:modified xsi:type="dcterms:W3CDTF">2024-06-11T08:03:16Z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C0BE4C7A8B3A4E41BF24134A9DE13EE2_12</vt:lpwstr>
  </property>
</Properties>
</file>