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ED" w:rsidRPr="00EE1C06" w:rsidRDefault="001205ED" w:rsidP="001205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1C06">
        <w:rPr>
          <w:rFonts w:ascii="Times New Roman" w:hAnsi="Times New Roman"/>
          <w:b/>
          <w:sz w:val="28"/>
          <w:szCs w:val="28"/>
          <w:lang w:val="ru-RU"/>
        </w:rPr>
        <w:t>Гуманитарный проект</w:t>
      </w:r>
    </w:p>
    <w:p w:rsidR="001205ED" w:rsidRDefault="001205ED" w:rsidP="001205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CC53F7">
        <w:rPr>
          <w:rFonts w:ascii="Times New Roman" w:hAnsi="Times New Roman"/>
          <w:b/>
          <w:sz w:val="28"/>
          <w:szCs w:val="28"/>
          <w:lang w:val="ru-RU"/>
        </w:rPr>
        <w:t xml:space="preserve">осударственного учреждения образования </w:t>
      </w:r>
    </w:p>
    <w:p w:rsidR="001205ED" w:rsidRPr="00F65DAD" w:rsidRDefault="001205ED" w:rsidP="001205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53F7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Барчицкая средняя школа</w:t>
      </w:r>
      <w:r w:rsidRPr="00F65DA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205ED" w:rsidRPr="00F65DAD" w:rsidRDefault="001205ED" w:rsidP="001205E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205ED" w:rsidRPr="00335B2B" w:rsidTr="00DB0084">
        <w:tc>
          <w:tcPr>
            <w:tcW w:w="9571" w:type="dxa"/>
          </w:tcPr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проекта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: создание современн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спортивно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 городка на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территории учреждения образования</w:t>
            </w:r>
          </w:p>
        </w:tc>
      </w:tr>
      <w:tr w:rsidR="001205ED" w:rsidRPr="00EE1C06" w:rsidTr="00DB0084">
        <w:tc>
          <w:tcPr>
            <w:tcW w:w="9571" w:type="dxa"/>
          </w:tcPr>
          <w:p w:rsidR="001205ED" w:rsidRPr="00CC53F7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3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проекта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Спортивный городок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205ED" w:rsidRPr="00CC53F7" w:rsidTr="00DB0084">
        <w:tc>
          <w:tcPr>
            <w:tcW w:w="9571" w:type="dxa"/>
          </w:tcPr>
          <w:p w:rsidR="001205ED" w:rsidRPr="00CC53F7" w:rsidRDefault="001205ED" w:rsidP="00335B2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proofErr w:type="spellStart"/>
            <w:r w:rsidRPr="00CC53F7">
              <w:rPr>
                <w:rFonts w:ascii="Times New Roman" w:hAnsi="Times New Roman"/>
                <w:b/>
                <w:sz w:val="28"/>
                <w:szCs w:val="28"/>
              </w:rPr>
              <w:t>рок</w:t>
            </w:r>
            <w:proofErr w:type="spellEnd"/>
            <w:r w:rsidRPr="00CC53F7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еализации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проекта</w:t>
            </w:r>
            <w:r w:rsidRPr="00CC53F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335B2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-2026</w:t>
            </w:r>
            <w:r w:rsidR="00335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F65DAD" w:rsidRDefault="001205ED" w:rsidP="001205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Организация-заявитель, предлагающая проект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: ГУО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Барчицкая средняя школа</w:t>
            </w:r>
            <w:r w:rsidRPr="00F65DA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проекта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335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создание современно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спортивно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городка, который включает в себя беговую дорожку, площадку для баскетбола, тренажеров 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ерритории учреждения образования;</w:t>
            </w:r>
          </w:p>
          <w:p w:rsidR="001205ED" w:rsidRPr="00B062A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Hlk31449651"/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привлечение учащихся и их родителей (законных представителей) 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занятиям физкультурой и спортом с целью предотвращения преступлений и административных правонарушений, совершаемых несовершеннолетними</w:t>
            </w: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3. создание условий для занятий физической культурой и спорт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 учащихся, на протяжении всего года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bookmarkEnd w:id="0"/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4. реализация государственной политики в области физического воспитания населения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EE1C06" w:rsidRDefault="001205ED" w:rsidP="00DB008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Задачи, планируемые к выполнению в рамках реализации проекта:</w:t>
            </w:r>
          </w:p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335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работ по подготовке территории для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оборудования беговой дорожки по периметру стадиона, площадки для занятий подвижными видами спорта, 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тренажеров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2. закупка и установка спортивного оборудования;</w:t>
            </w:r>
          </w:p>
          <w:p w:rsidR="001205ED" w:rsidRPr="00B062A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>3. популяризация 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анятий физической культурой и спортом</w:t>
            </w: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среди учащихся и их родителей (законных представителей).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Целевая группа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учащиеся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лет, педагоги, родители (законные представители)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 описание мероприятий в рамках проекта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1205ED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>разрабо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тка комплексного проекта, который включает беговую дорожку, площадку для подвижных видов спорта, площадку для тренажеров;</w:t>
            </w:r>
          </w:p>
          <w:p w:rsidR="001205ED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>выравнивание площадки под установку спортивного оборудования, укладка мягкого покрытия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205ED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 беговой дорожки;</w:t>
            </w:r>
          </w:p>
          <w:p w:rsidR="001205ED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>установка спортивн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 оборудования;</w:t>
            </w:r>
          </w:p>
          <w:p w:rsidR="001205ED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установка тренажёров;</w:t>
            </w:r>
          </w:p>
          <w:p w:rsidR="001205ED" w:rsidRPr="00B062A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>установка навес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062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дождя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Общий объём финансирования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долларах США):</w:t>
            </w:r>
            <w:r w:rsidR="00335B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1" w:name="_GoBack"/>
            <w:bookmarkEnd w:id="1"/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0 000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 финансирования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1205ED" w:rsidRPr="00EE1C06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средства донора: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Pr="00CC53F7">
              <w:rPr>
                <w:rFonts w:ascii="Times New Roman" w:hAnsi="Times New Roman"/>
                <w:sz w:val="28"/>
                <w:szCs w:val="28"/>
              </w:rPr>
              <w:t> 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  <w:p w:rsidR="001205ED" w:rsidRPr="00EE1C06" w:rsidRDefault="001205ED" w:rsidP="001205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323CDF" w:rsidRDefault="001205ED" w:rsidP="003F36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1C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реализации проекта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>: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огилевс</w:t>
            </w:r>
            <w:r w:rsidRPr="00EE1C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кая область,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Кировский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арчицы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,10</w:t>
            </w:r>
          </w:p>
        </w:tc>
      </w:tr>
      <w:tr w:rsidR="001205ED" w:rsidRPr="00335B2B" w:rsidTr="00DB0084">
        <w:tc>
          <w:tcPr>
            <w:tcW w:w="9571" w:type="dxa"/>
          </w:tcPr>
          <w:p w:rsidR="001205ED" w:rsidRPr="00CB0460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3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Контактное лицо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Акулич Светлана Михайловна, ди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ректор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Государственного учреждения образования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Барчицкая средняя школа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</w:p>
          <w:p w:rsidR="001205ED" w:rsidRPr="003F3633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>мобильный</w:t>
            </w:r>
            <w:r w:rsidRPr="003F36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  <w:r w:rsidRPr="003F36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+375296968169, </w:t>
            </w:r>
          </w:p>
          <w:p w:rsidR="001205ED" w:rsidRPr="003F3633" w:rsidRDefault="001205ED" w:rsidP="00DB008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>рабочий</w:t>
            </w:r>
            <w:r w:rsidRPr="003F36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53F7"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  <w:r w:rsidRPr="003F36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80223774754, </w:t>
            </w:r>
          </w:p>
          <w:p w:rsidR="001205ED" w:rsidRPr="003F3633" w:rsidRDefault="001205ED" w:rsidP="001205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r w:rsidRPr="003F36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barchica</w:t>
            </w:r>
            <w:proofErr w:type="spellEnd"/>
            <w:r w:rsidRPr="003F3633">
              <w:rPr>
                <w:rFonts w:ascii="Times New Roman" w:hAnsi="Times New Roman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yan</w:t>
            </w:r>
            <w:r w:rsidR="00855B70">
              <w:rPr>
                <w:rFonts w:ascii="Times New Roman" w:hAnsi="Times New Roman"/>
                <w:sz w:val="28"/>
                <w:szCs w:val="28"/>
              </w:rPr>
              <w:t>dex</w:t>
            </w:r>
            <w:proofErr w:type="spellEnd"/>
            <w:r w:rsidRPr="003F363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by</w:t>
            </w:r>
          </w:p>
        </w:tc>
      </w:tr>
    </w:tbl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3F3633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855B70" w:rsidRPr="003F3633" w:rsidRDefault="00855B70" w:rsidP="001205ED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1205ED" w:rsidRPr="008D17BF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bidi="ar-SA"/>
        </w:rPr>
      </w:pPr>
      <w:r w:rsidRPr="008D17BF">
        <w:rPr>
          <w:rFonts w:ascii="Times New Roman" w:eastAsia="Calibri" w:hAnsi="Times New Roman"/>
          <w:b/>
          <w:sz w:val="28"/>
          <w:szCs w:val="28"/>
          <w:lang w:bidi="ar-SA"/>
        </w:rPr>
        <w:t>Humanitarian project</w:t>
      </w:r>
    </w:p>
    <w:p w:rsidR="001205ED" w:rsidRPr="008D17BF" w:rsidRDefault="001205ED" w:rsidP="001205ED">
      <w:pPr>
        <w:jc w:val="center"/>
        <w:rPr>
          <w:rFonts w:ascii="Times New Roman" w:eastAsia="Calibri" w:hAnsi="Times New Roman"/>
          <w:b/>
          <w:sz w:val="28"/>
          <w:szCs w:val="28"/>
          <w:lang w:bidi="ar-SA"/>
        </w:rPr>
      </w:pPr>
      <w:r w:rsidRPr="008D17BF">
        <w:rPr>
          <w:rFonts w:ascii="Times New Roman" w:eastAsia="Calibri" w:hAnsi="Times New Roman"/>
          <w:b/>
          <w:sz w:val="28"/>
          <w:szCs w:val="28"/>
          <w:lang w:bidi="ar-SA"/>
        </w:rPr>
        <w:t xml:space="preserve">State educational institution “Secondary School </w:t>
      </w:r>
      <w:proofErr w:type="spellStart"/>
      <w:r w:rsidR="00A711EC">
        <w:rPr>
          <w:rFonts w:ascii="Times New Roman" w:eastAsia="Calibri" w:hAnsi="Times New Roman"/>
          <w:b/>
          <w:sz w:val="28"/>
          <w:szCs w:val="28"/>
          <w:lang w:bidi="ar-SA"/>
        </w:rPr>
        <w:t>Barchitsa</w:t>
      </w:r>
      <w:proofErr w:type="spellEnd"/>
      <w:r w:rsidRPr="008D17BF">
        <w:rPr>
          <w:rFonts w:ascii="Times New Roman" w:eastAsia="Calibri" w:hAnsi="Times New Roman"/>
          <w:b/>
          <w:sz w:val="28"/>
          <w:szCs w:val="28"/>
          <w:lang w:bidi="ar-SA"/>
        </w:rPr>
        <w:t>”</w:t>
      </w:r>
    </w:p>
    <w:p w:rsidR="001205ED" w:rsidRPr="008D17BF" w:rsidRDefault="001205ED" w:rsidP="001205ED">
      <w:pPr>
        <w:rPr>
          <w:rFonts w:ascii="Times New Roman" w:eastAsia="Calibri" w:hAnsi="Times New Roman"/>
          <w:sz w:val="28"/>
          <w:szCs w:val="28"/>
          <w:lang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Project goal: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 xml:space="preserve"> creation of a modern sports ground on the territory of the educational institution.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ProjectName</w:t>
            </w:r>
            <w:proofErr w:type="spellEnd"/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 xml:space="preserve"> “Sports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town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A711EC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Duration: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711E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A711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 xml:space="preserve">Applicant organization proposing the project: State Institution “Secondary School </w:t>
            </w:r>
            <w:proofErr w:type="spellStart"/>
            <w:r w:rsidR="00DD3E98" w:rsidRPr="00DD3E98"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Barchitsa</w:t>
            </w:r>
            <w:proofErr w:type="spellEnd"/>
            <w:r w:rsidRPr="008D17BF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Project aims: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1. Creation of a modern sports ground on the territory of an educational institution;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2. involving students and their parents (legal representatives) in physical education and sports in order to prevent crimes and administrative offenses committed by minors;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3. creation of conditions for students engaged in physical education and sports;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8D17BF">
              <w:rPr>
                <w:rFonts w:ascii="Times New Roman" w:hAnsi="Times New Roman"/>
                <w:sz w:val="28"/>
                <w:szCs w:val="28"/>
              </w:rPr>
              <w:t>implementation</w:t>
            </w:r>
            <w:proofErr w:type="gramEnd"/>
            <w:r w:rsidRPr="008D17BF">
              <w:rPr>
                <w:rFonts w:ascii="Times New Roman" w:hAnsi="Times New Roman"/>
                <w:sz w:val="28"/>
                <w:szCs w:val="28"/>
              </w:rPr>
              <w:t xml:space="preserve"> of state policy in the field of physical education of the population.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Tasks planned for implementation of the project: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1. carrying out work on the preparation of the territory for the installation of a sports ground;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2. purchase and installation of sports equipment;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8D17BF">
              <w:rPr>
                <w:rFonts w:ascii="Times New Roman" w:hAnsi="Times New Roman"/>
                <w:sz w:val="28"/>
                <w:szCs w:val="28"/>
              </w:rPr>
              <w:t>popularization</w:t>
            </w:r>
            <w:proofErr w:type="gramEnd"/>
            <w:r w:rsidRPr="008D17BF">
              <w:rPr>
                <w:rFonts w:ascii="Times New Roman" w:hAnsi="Times New Roman"/>
                <w:sz w:val="28"/>
                <w:szCs w:val="28"/>
              </w:rPr>
              <w:t xml:space="preserve"> of physical education and sports among students and their parents (legal representatives).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Target group: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 xml:space="preserve"> students from </w:t>
            </w:r>
            <w:r w:rsidRPr="00CB0460">
              <w:rPr>
                <w:rFonts w:ascii="Times New Roman" w:hAnsi="Times New Roman"/>
                <w:sz w:val="28"/>
                <w:szCs w:val="28"/>
              </w:rPr>
              <w:t>5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 xml:space="preserve"> to 17 years old, teachers, parents (legal representatives).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Brief description of  the project activities: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development of a project for a sports ground;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leveling the site for the installation of sports equipment, laying a soft coating;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track equipment;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installation of sports equipment;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installation of simulators;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installation of canopies from rain;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17BF">
              <w:rPr>
                <w:rFonts w:ascii="Times New Roman" w:hAnsi="Times New Roman"/>
                <w:sz w:val="28"/>
                <w:szCs w:val="28"/>
              </w:rPr>
              <w:t>installation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>of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>fencing.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Total funding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 xml:space="preserve"> (in US dollars): 40,000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8D17BF" w:rsidRDefault="001205ED" w:rsidP="00DB00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Source of financing:</w:t>
            </w:r>
          </w:p>
          <w:p w:rsidR="001205ED" w:rsidRPr="008D17BF" w:rsidRDefault="001205ED" w:rsidP="00DB0084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>donor funds:</w:t>
            </w:r>
            <w:r w:rsidR="00DD3E98">
              <w:rPr>
                <w:rFonts w:ascii="Times New Roman" w:hAnsi="Times New Roman"/>
                <w:sz w:val="28"/>
                <w:szCs w:val="28"/>
              </w:rPr>
              <w:t>40</w:t>
            </w:r>
            <w:r w:rsidRPr="008D17BF">
              <w:rPr>
                <w:rFonts w:ascii="Times New Roman" w:hAnsi="Times New Roman"/>
                <w:sz w:val="28"/>
                <w:szCs w:val="28"/>
              </w:rPr>
              <w:t>,000</w:t>
            </w:r>
          </w:p>
          <w:p w:rsidR="001205ED" w:rsidRPr="008D17BF" w:rsidRDefault="001205ED" w:rsidP="00DD3E98">
            <w:pPr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sz w:val="28"/>
                <w:szCs w:val="28"/>
              </w:rPr>
              <w:t xml:space="preserve">co-financing: </w:t>
            </w:r>
            <w:r w:rsidR="00DD3E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ED" w:rsidRPr="001675CC" w:rsidRDefault="001205ED" w:rsidP="00DB00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Location</w:t>
            </w:r>
            <w:r w:rsidRPr="001675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r w:rsidRPr="001675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the</w:t>
            </w:r>
            <w:r w:rsidRPr="001675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75CC">
              <w:rPr>
                <w:rFonts w:ascii="Times New Roman" w:hAnsi="Times New Roman"/>
                <w:sz w:val="28"/>
                <w:szCs w:val="28"/>
              </w:rPr>
              <w:t xml:space="preserve"> project   Mogilev region,</w:t>
            </w:r>
            <w:r w:rsidR="0048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75CC">
              <w:rPr>
                <w:rFonts w:ascii="Times New Roman" w:hAnsi="Times New Roman"/>
                <w:sz w:val="28"/>
                <w:szCs w:val="28"/>
              </w:rPr>
              <w:t>Kirovsky</w:t>
            </w:r>
            <w:proofErr w:type="spellEnd"/>
            <w:r w:rsidR="001675CC">
              <w:rPr>
                <w:rFonts w:ascii="Times New Roman" w:hAnsi="Times New Roman"/>
                <w:sz w:val="28"/>
                <w:szCs w:val="28"/>
              </w:rPr>
              <w:t xml:space="preserve"> district</w:t>
            </w:r>
            <w:r w:rsidR="001675CC" w:rsidRPr="001675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75CC">
              <w:rPr>
                <w:rFonts w:ascii="Times New Roman" w:hAnsi="Times New Roman"/>
                <w:sz w:val="28"/>
                <w:szCs w:val="28"/>
              </w:rPr>
              <w:t xml:space="preserve">agricultural town </w:t>
            </w:r>
            <w:proofErr w:type="spellStart"/>
            <w:r w:rsidR="001675CC">
              <w:rPr>
                <w:rFonts w:ascii="Times New Roman" w:hAnsi="Times New Roman"/>
                <w:sz w:val="28"/>
                <w:szCs w:val="28"/>
              </w:rPr>
              <w:t>Barchitsa</w:t>
            </w:r>
            <w:proofErr w:type="spellEnd"/>
            <w:r w:rsidR="001675CC">
              <w:rPr>
                <w:rFonts w:ascii="Times New Roman" w:hAnsi="Times New Roman"/>
                <w:sz w:val="28"/>
                <w:szCs w:val="28"/>
              </w:rPr>
              <w:t>,</w:t>
            </w:r>
            <w:r w:rsidR="00483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75CC">
              <w:rPr>
                <w:rFonts w:ascii="Times New Roman" w:hAnsi="Times New Roman"/>
                <w:sz w:val="28"/>
                <w:szCs w:val="28"/>
              </w:rPr>
              <w:t>Garden street 10</w:t>
            </w:r>
          </w:p>
        </w:tc>
      </w:tr>
      <w:tr w:rsidR="001205ED" w:rsidRPr="008D17BF" w:rsidTr="00DB008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98" w:rsidRDefault="001205ED" w:rsidP="00DD3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Contact</w:t>
            </w:r>
            <w:r w:rsidRPr="00DD3E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17BF">
              <w:rPr>
                <w:rFonts w:ascii="Times New Roman" w:hAnsi="Times New Roman"/>
                <w:b/>
                <w:sz w:val="28"/>
                <w:szCs w:val="28"/>
              </w:rPr>
              <w:t>person</w:t>
            </w:r>
            <w:r w:rsidRPr="00DD3E9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D3E98" w:rsidRPr="00DD3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75CC">
              <w:rPr>
                <w:rFonts w:ascii="Times New Roman" w:hAnsi="Times New Roman"/>
                <w:sz w:val="28"/>
                <w:szCs w:val="28"/>
              </w:rPr>
              <w:t>Akulich</w:t>
            </w:r>
            <w:proofErr w:type="spellEnd"/>
            <w:r w:rsidR="00DD3E98" w:rsidRPr="00DD3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E98">
              <w:rPr>
                <w:rFonts w:ascii="Times New Roman" w:hAnsi="Times New Roman"/>
                <w:sz w:val="28"/>
                <w:szCs w:val="28"/>
              </w:rPr>
              <w:t>Svetlana</w:t>
            </w:r>
            <w:r w:rsidR="00DD3E98" w:rsidRPr="00DD3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3E98">
              <w:rPr>
                <w:rFonts w:ascii="Times New Roman" w:hAnsi="Times New Roman"/>
                <w:sz w:val="28"/>
                <w:szCs w:val="28"/>
              </w:rPr>
              <w:t>Mi</w:t>
            </w:r>
            <w:r w:rsidR="001675CC">
              <w:rPr>
                <w:rFonts w:ascii="Times New Roman" w:hAnsi="Times New Roman"/>
                <w:sz w:val="28"/>
                <w:szCs w:val="28"/>
              </w:rPr>
              <w:t>khailovna</w:t>
            </w:r>
            <w:proofErr w:type="spellEnd"/>
            <w:r w:rsidR="00DD3E98" w:rsidRPr="00DD3E98">
              <w:rPr>
                <w:rFonts w:ascii="Times New Roman" w:hAnsi="Times New Roman"/>
                <w:sz w:val="28"/>
                <w:szCs w:val="28"/>
              </w:rPr>
              <w:t>,</w:t>
            </w:r>
            <w:r w:rsidR="00167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E98">
              <w:rPr>
                <w:rFonts w:ascii="Times New Roman" w:hAnsi="Times New Roman"/>
                <w:sz w:val="28"/>
                <w:szCs w:val="28"/>
              </w:rPr>
              <w:t>director</w:t>
            </w:r>
            <w:r w:rsidR="00DD3E98" w:rsidRPr="00DD3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E98" w:rsidRPr="008D17BF">
              <w:rPr>
                <w:rFonts w:ascii="Times New Roman" w:hAnsi="Times New Roman"/>
                <w:sz w:val="28"/>
                <w:szCs w:val="28"/>
              </w:rPr>
              <w:t xml:space="preserve">State Institution “Secondary School </w:t>
            </w:r>
            <w:proofErr w:type="spellStart"/>
            <w:r w:rsidR="00DD3E98" w:rsidRPr="00DD3E98"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Barchitsa</w:t>
            </w:r>
            <w:proofErr w:type="spellEnd"/>
            <w:r w:rsidR="00DD3E98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DD3E98" w:rsidRPr="00DD3E98" w:rsidRDefault="00DD3E98" w:rsidP="00DD3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mobile</w:t>
            </w:r>
            <w:r w:rsidRPr="00DD3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phone</w:t>
            </w:r>
            <w:r w:rsidRPr="00DD3E98">
              <w:rPr>
                <w:rFonts w:ascii="Times New Roman" w:hAnsi="Times New Roman"/>
                <w:sz w:val="28"/>
                <w:szCs w:val="28"/>
              </w:rPr>
              <w:t xml:space="preserve"> +375296968169, </w:t>
            </w:r>
          </w:p>
          <w:p w:rsidR="00DD3E98" w:rsidRPr="00DD3E98" w:rsidRDefault="00DD3E98" w:rsidP="00DD3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work phone </w:t>
            </w:r>
            <w:r w:rsidRPr="00DD3E98">
              <w:rPr>
                <w:rFonts w:ascii="Times New Roman" w:hAnsi="Times New Roman"/>
                <w:sz w:val="28"/>
                <w:szCs w:val="28"/>
              </w:rPr>
              <w:t xml:space="preserve"> 80223774754, </w:t>
            </w:r>
          </w:p>
          <w:p w:rsidR="001205ED" w:rsidRPr="008D17BF" w:rsidRDefault="00DD3E98" w:rsidP="00DD3E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r w:rsidRPr="00855B7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barchica</w:t>
            </w:r>
            <w:r w:rsidRPr="00855B70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</w:rPr>
              <w:t>yandex</w:t>
            </w:r>
            <w:r w:rsidRPr="00855B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by</w:t>
            </w:r>
          </w:p>
        </w:tc>
      </w:tr>
    </w:tbl>
    <w:p w:rsidR="001205ED" w:rsidRPr="008D17BF" w:rsidRDefault="001205ED" w:rsidP="001205ED">
      <w:pPr>
        <w:jc w:val="both"/>
        <w:rPr>
          <w:rFonts w:ascii="Times New Roman" w:hAnsi="Times New Roman"/>
          <w:sz w:val="28"/>
          <w:szCs w:val="28"/>
        </w:rPr>
      </w:pPr>
    </w:p>
    <w:p w:rsidR="001205ED" w:rsidRPr="008D17BF" w:rsidRDefault="001205ED" w:rsidP="001205ED">
      <w:pPr>
        <w:jc w:val="both"/>
        <w:rPr>
          <w:rFonts w:ascii="Times New Roman" w:hAnsi="Times New Roman"/>
          <w:sz w:val="28"/>
          <w:szCs w:val="28"/>
        </w:rPr>
      </w:pPr>
    </w:p>
    <w:p w:rsidR="00993A2B" w:rsidRDefault="00993A2B"/>
    <w:sectPr w:rsidR="00993A2B" w:rsidSect="00335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ED"/>
    <w:rsid w:val="001205ED"/>
    <w:rsid w:val="001675CC"/>
    <w:rsid w:val="00335B2B"/>
    <w:rsid w:val="003F3633"/>
    <w:rsid w:val="00483FDC"/>
    <w:rsid w:val="005373E5"/>
    <w:rsid w:val="00855B70"/>
    <w:rsid w:val="00993A2B"/>
    <w:rsid w:val="00A711EC"/>
    <w:rsid w:val="00D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E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ED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205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E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5ED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205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Вавилова</cp:lastModifiedBy>
  <cp:revision>5</cp:revision>
  <cp:lastPrinted>2023-09-20T11:08:00Z</cp:lastPrinted>
  <dcterms:created xsi:type="dcterms:W3CDTF">2023-09-20T10:18:00Z</dcterms:created>
  <dcterms:modified xsi:type="dcterms:W3CDTF">2025-06-23T19:48:00Z</dcterms:modified>
</cp:coreProperties>
</file>